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AE" w:rsidRPr="00BD18AE" w:rsidRDefault="00BD18AE" w:rsidP="00BD18AE">
      <w:pPr>
        <w:rPr>
          <w:b/>
        </w:rPr>
      </w:pPr>
      <w:r>
        <w:rPr>
          <w:b/>
        </w:rPr>
        <w:t>Name ___________________________________</w:t>
      </w:r>
      <w:r w:rsidR="000B3048">
        <w:rPr>
          <w:b/>
        </w:rPr>
        <w:t>____________</w:t>
      </w:r>
      <w:r>
        <w:rPr>
          <w:b/>
        </w:rPr>
        <w:t xml:space="preserve">__ Class     </w:t>
      </w:r>
      <w:r w:rsidR="000B3048">
        <w:rPr>
          <w:b/>
        </w:rPr>
        <w:t>_________________</w:t>
      </w:r>
      <w:r>
        <w:rPr>
          <w:b/>
        </w:rPr>
        <w:t xml:space="preserve">    Date ___________</w:t>
      </w:r>
    </w:p>
    <w:p w:rsidR="00433F24" w:rsidRDefault="00BD18AE" w:rsidP="00BD18AE">
      <w:pPr>
        <w:jc w:val="center"/>
        <w:rPr>
          <w:b/>
          <w:sz w:val="44"/>
        </w:rPr>
      </w:pPr>
      <w:r w:rsidRPr="00BD18AE">
        <w:rPr>
          <w:b/>
          <w:sz w:val="44"/>
        </w:rPr>
        <w:t>Egyptian Pharaohs</w:t>
      </w:r>
    </w:p>
    <w:p w:rsidR="00BD18AE" w:rsidRDefault="00BD18AE" w:rsidP="00BD18AE">
      <w:pPr>
        <w:jc w:val="center"/>
        <w:rPr>
          <w:b/>
          <w:sz w:val="44"/>
        </w:rPr>
      </w:pP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1. _________________ the rulers who controlled Egypt from the ________ Kingdom, Middle Kingdom, and ___________ Kingdom.</w:t>
      </w: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 xml:space="preserve">2.  Namer or ___________________, 3150 _______. United ______________ and Lower Egypt, thus establishing the First _____________ of Egypt. </w:t>
      </w: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3.  ____________ or Cheops built the _____________ pyramid. He reigned in the ________ dynasty, 2589 - ___________ B.C.E.</w:t>
      </w: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4. ________________ ruled during the 18th Dynasty, 1479 - 14____ B.C.E.</w:t>
      </w: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5. She was the daughter of ___________________ I.</w:t>
      </w:r>
    </w:p>
    <w:p w:rsidR="00BD18AE" w:rsidRPr="0039410D" w:rsidRDefault="00BD18AE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 xml:space="preserve">6. Hatshepsut married her half brother ________________ II. 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7. She had a successful ____________ and had a long time of ________________________.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8. Hatshepsut reestablished trading with __________/Kush and reigned for _________________ years.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9. Thutmose ________ was a step son to ______________.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 xml:space="preserve">10. He expanded the Egyptian empire after the _____________ of Hatshepsut. 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11. Th</w:t>
      </w:r>
      <w:bookmarkStart w:id="0" w:name="_GoBack"/>
      <w:bookmarkEnd w:id="0"/>
      <w:r w:rsidRPr="0039410D">
        <w:rPr>
          <w:b/>
          <w:sz w:val="32"/>
        </w:rPr>
        <w:t>utmose III tried to _______________ all evidence of Hatshepsut's reign.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lastRenderedPageBreak/>
        <w:t>12. Tutankhamun or King _______ lived in the 18th _________________, 1332 - 1323 B.C.E.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13. His ___________________ was the first that had not been raided by the grave robbers.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14. King Tut's tomb was discovered by Howard ___________ and  George ______________ in 1922.</w:t>
      </w:r>
    </w:p>
    <w:p w:rsidR="000F4F95" w:rsidRPr="0039410D" w:rsidRDefault="000F4F95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15. King Tut ruled for _________years and died at the age of ___________.</w:t>
      </w:r>
    </w:p>
    <w:p w:rsidR="0039410D" w:rsidRP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16. _____________ II, AKA Rames the _____________.</w:t>
      </w:r>
    </w:p>
    <w:p w:rsidR="0039410D" w:rsidRP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17. He was a step-brother to ____________.</w:t>
      </w:r>
    </w:p>
    <w:p w:rsidR="0039410D" w:rsidRP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18. Ramses _____________________ the Egyptian empire.</w:t>
      </w:r>
    </w:p>
    <w:p w:rsidR="0039410D" w:rsidRP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19. He was the first ruler to have a _______________ treaty with his enemies.</w:t>
      </w:r>
    </w:p>
    <w:p w:rsidR="0039410D" w:rsidRP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20. His favorite wife was _______________________.</w:t>
      </w:r>
    </w:p>
    <w:p w:rsidR="0039410D" w:rsidRDefault="0039410D" w:rsidP="0039410D">
      <w:pPr>
        <w:spacing w:line="360" w:lineRule="auto"/>
        <w:rPr>
          <w:b/>
          <w:sz w:val="32"/>
        </w:rPr>
      </w:pPr>
      <w:r w:rsidRPr="0039410D">
        <w:rPr>
          <w:b/>
          <w:sz w:val="32"/>
        </w:rPr>
        <w:t>21. He ruled for ______________ years in ______ century.</w:t>
      </w:r>
    </w:p>
    <w:p w:rsidR="0039410D" w:rsidRDefault="0039410D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22. Cleopatra ____________ was from 69 B.C.E to __________ B.C.E.</w:t>
      </w:r>
    </w:p>
    <w:p w:rsidR="0039410D" w:rsidRDefault="0039410D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23. She was a descendent of the Greek ________________ family, who was a general for Alexander the ___________________________.</w:t>
      </w:r>
    </w:p>
    <w:p w:rsidR="0039410D" w:rsidRDefault="0039410D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24. She ruled with her __________________ and later her _________________.</w:t>
      </w:r>
    </w:p>
    <w:p w:rsidR="0039410D" w:rsidRDefault="0039410D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25. She became the sole ruler of _________________ after the death of her father and sister.</w:t>
      </w:r>
    </w:p>
    <w:p w:rsidR="0039410D" w:rsidRDefault="0039410D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lastRenderedPageBreak/>
        <w:t>26.</w:t>
      </w:r>
      <w:r w:rsidR="0081185F">
        <w:rPr>
          <w:b/>
          <w:sz w:val="32"/>
        </w:rPr>
        <w:t xml:space="preserve"> She had a son by Julius __________________ (whom they named Caesarian), a Roman Conqueror.</w:t>
      </w:r>
    </w:p>
    <w:p w:rsidR="0081185F" w:rsidRDefault="0081185F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27. After the death of Caesar, she married Marc Anthony and gave birth to ______________________.</w:t>
      </w:r>
    </w:p>
    <w:p w:rsidR="0081185F" w:rsidRDefault="0081185F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28. Cleopatra VII was considered to be the _________________ pharaoh of Egypt after her death by a snake bite.</w:t>
      </w:r>
    </w:p>
    <w:p w:rsidR="0081185F" w:rsidRPr="0039410D" w:rsidRDefault="0081185F" w:rsidP="0039410D">
      <w:pPr>
        <w:spacing w:line="360" w:lineRule="auto"/>
        <w:rPr>
          <w:b/>
          <w:sz w:val="32"/>
        </w:rPr>
      </w:pPr>
      <w:r>
        <w:rPr>
          <w:b/>
          <w:sz w:val="32"/>
        </w:rPr>
        <w:t>29. At her death and the death of Marc Antony, the ____________________ began to rule Egypt.</w:t>
      </w:r>
    </w:p>
    <w:sectPr w:rsidR="0081185F" w:rsidRPr="0039410D" w:rsidSect="0081185F">
      <w:footerReference w:type="default" r:id="rId6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50" w:rsidRDefault="00E62750" w:rsidP="0039410D">
      <w:pPr>
        <w:spacing w:after="0" w:line="240" w:lineRule="auto"/>
      </w:pPr>
      <w:r>
        <w:separator/>
      </w:r>
    </w:p>
  </w:endnote>
  <w:endnote w:type="continuationSeparator" w:id="0">
    <w:p w:rsidR="00E62750" w:rsidRDefault="00E62750" w:rsidP="0039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7243"/>
      <w:docPartObj>
        <w:docPartGallery w:val="Page Numbers (Bottom of Page)"/>
        <w:docPartUnique/>
      </w:docPartObj>
    </w:sdtPr>
    <w:sdtEndPr/>
    <w:sdtContent>
      <w:p w:rsidR="0039410D" w:rsidRDefault="00093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0D" w:rsidRDefault="0039410D">
    <w:pPr>
      <w:pStyle w:val="Footer"/>
    </w:pPr>
    <w:r>
      <w:t>Dr. Dunphy</w:t>
    </w:r>
    <w:r>
      <w:tab/>
    </w:r>
    <w:r>
      <w:tab/>
    </w:r>
    <w:r w:rsidR="000710BF">
      <w:t>PP Guide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50" w:rsidRDefault="00E62750" w:rsidP="0039410D">
      <w:pPr>
        <w:spacing w:after="0" w:line="240" w:lineRule="auto"/>
      </w:pPr>
      <w:r>
        <w:separator/>
      </w:r>
    </w:p>
  </w:footnote>
  <w:footnote w:type="continuationSeparator" w:id="0">
    <w:p w:rsidR="00E62750" w:rsidRDefault="00E62750" w:rsidP="0039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AE"/>
    <w:rsid w:val="000710BF"/>
    <w:rsid w:val="000933A0"/>
    <w:rsid w:val="000B3048"/>
    <w:rsid w:val="000F4F95"/>
    <w:rsid w:val="0039410D"/>
    <w:rsid w:val="00433F24"/>
    <w:rsid w:val="0081185F"/>
    <w:rsid w:val="009D43E9"/>
    <w:rsid w:val="00B634D1"/>
    <w:rsid w:val="00BD18AE"/>
    <w:rsid w:val="00E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20ED-AB27-4A7E-A78D-13D0187B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0D"/>
  </w:style>
  <w:style w:type="paragraph" w:styleId="Footer">
    <w:name w:val="footer"/>
    <w:basedOn w:val="Normal"/>
    <w:link w:val="FooterChar"/>
    <w:uiPriority w:val="99"/>
    <w:unhideWhenUsed/>
    <w:rsid w:val="0039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0D"/>
  </w:style>
  <w:style w:type="paragraph" w:styleId="BalloonText">
    <w:name w:val="Balloon Text"/>
    <w:basedOn w:val="Normal"/>
    <w:link w:val="BalloonTextChar"/>
    <w:uiPriority w:val="99"/>
    <w:semiHidden/>
    <w:unhideWhenUsed/>
    <w:rsid w:val="0039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 Ed.D.</dc:creator>
  <cp:lastModifiedBy>SHEILA DUNPHY</cp:lastModifiedBy>
  <cp:revision>3</cp:revision>
  <cp:lastPrinted>2013-09-24T03:04:00Z</cp:lastPrinted>
  <dcterms:created xsi:type="dcterms:W3CDTF">2013-09-24T02:36:00Z</dcterms:created>
  <dcterms:modified xsi:type="dcterms:W3CDTF">2014-11-03T03:07:00Z</dcterms:modified>
</cp:coreProperties>
</file>